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70A0" w14:textId="77777777" w:rsidR="00B02E83" w:rsidRDefault="00000000">
      <w:pPr>
        <w:rPr>
          <w:rFonts w:ascii="Times New Roman" w:hAnsi="Times New Roman" w:cs="Times New Roman"/>
          <w:i/>
          <w:color w:val="000000"/>
          <w:sz w:val="48"/>
          <w:u w:val="single"/>
        </w:rPr>
      </w:pPr>
      <w:r>
        <w:rPr>
          <w:rFonts w:ascii="Times New Roman" w:hAnsi="Times New Roman" w:cs="Times New Roman"/>
          <w:i/>
          <w:color w:val="000000"/>
          <w:sz w:val="48"/>
          <w:u w:val="single"/>
        </w:rPr>
        <w:t>ACUTE CASE RECORD FORM</w:t>
      </w:r>
    </w:p>
    <w:p w14:paraId="056265EC" w14:textId="77777777" w:rsidR="00B02E83" w:rsidRPr="003A2069" w:rsidRDefault="00000000">
      <w:pPr>
        <w:spacing w:before="240" w:after="24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Name:</w:t>
      </w:r>
    </w:p>
    <w:p w14:paraId="2AECC043" w14:textId="77777777" w:rsidR="00B02E83" w:rsidRPr="003A2069" w:rsidRDefault="00000000">
      <w:pPr>
        <w:spacing w:before="240" w:after="24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Age:</w:t>
      </w:r>
    </w:p>
    <w:p w14:paraId="5798A6A6" w14:textId="77777777" w:rsidR="00B02E83" w:rsidRPr="003A2069" w:rsidRDefault="00000000">
      <w:pPr>
        <w:spacing w:before="240" w:after="24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Sex:</w:t>
      </w:r>
    </w:p>
    <w:p w14:paraId="163E261E" w14:textId="77777777" w:rsidR="00B02E83" w:rsidRPr="003A2069" w:rsidRDefault="00000000">
      <w:pPr>
        <w:spacing w:before="240" w:after="24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Occupation:</w:t>
      </w:r>
    </w:p>
    <w:p w14:paraId="69491161" w14:textId="77777777" w:rsidR="00B02E83" w:rsidRPr="003A2069" w:rsidRDefault="00000000">
      <w:pPr>
        <w:spacing w:before="240" w:after="24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Address:</w:t>
      </w:r>
    </w:p>
    <w:p w14:paraId="332CB731" w14:textId="355D7287" w:rsidR="00B02E83" w:rsidRPr="003A2069" w:rsidRDefault="00000000">
      <w:pPr>
        <w:spacing w:before="240" w:after="24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How did you know about us?</w:t>
      </w:r>
    </w:p>
    <w:p w14:paraId="557C9D6E" w14:textId="5CFF700B" w:rsidR="00B02E83" w:rsidRPr="003A2069" w:rsidRDefault="00000000">
      <w:pPr>
        <w:spacing w:before="240" w:after="240" w:line="320" w:lineRule="exact"/>
        <w:rPr>
          <w:rFonts w:ascii="Times New Roman" w:hAnsi="Times New Roman" w:cs="Times New Roman"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Have you used Homoeopathy before?</w:t>
      </w:r>
    </w:p>
    <w:p w14:paraId="28B05B81" w14:textId="77777777" w:rsidR="00B02E83" w:rsidRDefault="00B02E83">
      <w:pPr>
        <w:pBdr>
          <w:bottom w:val="single" w:sz="6" w:space="1" w:color="auto"/>
        </w:pBdr>
      </w:pPr>
    </w:p>
    <w:p w14:paraId="10B335D7" w14:textId="77777777" w:rsidR="00B02E83" w:rsidRDefault="00B02E83"/>
    <w:p w14:paraId="462521A4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i/>
          <w:sz w:val="28"/>
          <w:szCs w:val="28"/>
        </w:rPr>
        <w:t>Briefly, describe your chief complaints?</w:t>
      </w:r>
    </w:p>
    <w:p w14:paraId="198874AF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Fever/chills/cold/cough/pains/diarrhea/weakness/joint pains/breathlessness (etc.)</w:t>
      </w:r>
    </w:p>
    <w:p w14:paraId="22F12AD4" w14:textId="77777777" w:rsidR="00B02E83" w:rsidRDefault="00B02E83">
      <w:pPr>
        <w:rPr>
          <w:rFonts w:ascii="Times New Roman" w:hAnsi="Times New Roman" w:cs="Times New Roman"/>
          <w:i/>
        </w:rPr>
      </w:pPr>
    </w:p>
    <w:p w14:paraId="1904C4E9" w14:textId="4E7A4F61" w:rsidR="00B02E83" w:rsidRDefault="00B02E83">
      <w:pPr>
        <w:rPr>
          <w:rFonts w:ascii="Times New Roman" w:hAnsi="Times New Roman" w:cs="Times New Roman"/>
          <w:i/>
        </w:rPr>
      </w:pPr>
    </w:p>
    <w:p w14:paraId="45441FF8" w14:textId="618B3DDD" w:rsidR="003A2069" w:rsidRDefault="003A2069">
      <w:pPr>
        <w:rPr>
          <w:rFonts w:ascii="Times New Roman" w:hAnsi="Times New Roman" w:cs="Times New Roman"/>
          <w:i/>
        </w:rPr>
      </w:pPr>
    </w:p>
    <w:p w14:paraId="293B6DBC" w14:textId="77777777" w:rsidR="003A2069" w:rsidRDefault="003A2069">
      <w:pPr>
        <w:rPr>
          <w:rFonts w:ascii="Times New Roman" w:hAnsi="Times New Roman" w:cs="Times New Roman"/>
          <w:i/>
        </w:rPr>
      </w:pPr>
    </w:p>
    <w:p w14:paraId="6702D378" w14:textId="77777777" w:rsidR="00B02E83" w:rsidRDefault="00B02E83">
      <w:pPr>
        <w:rPr>
          <w:rFonts w:ascii="Times New Roman" w:hAnsi="Times New Roman" w:cs="Times New Roman"/>
          <w:i/>
        </w:rPr>
      </w:pPr>
    </w:p>
    <w:p w14:paraId="72777E9A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6D40DC3E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i/>
          <w:sz w:val="28"/>
          <w:szCs w:val="28"/>
        </w:rPr>
        <w:t>What is the cause of chief complaints according to you?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8"/>
        <w:gridCol w:w="5972"/>
      </w:tblGrid>
      <w:tr w:rsidR="00B02E83" w:rsidRPr="003A2069" w14:paraId="02D33DDC" w14:textId="77777777">
        <w:trPr>
          <w:trHeight w:val="487"/>
        </w:trPr>
        <w:tc>
          <w:tcPr>
            <w:tcW w:w="2318" w:type="dxa"/>
          </w:tcPr>
          <w:p w14:paraId="6C4E31EE" w14:textId="77777777" w:rsidR="00B02E83" w:rsidRPr="003A2069" w:rsidRDefault="00000000">
            <w:pPr>
              <w:spacing w:before="120" w:after="120" w:line="32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Emotional cause</w:t>
            </w:r>
          </w:p>
        </w:tc>
        <w:tc>
          <w:tcPr>
            <w:tcW w:w="5972" w:type="dxa"/>
          </w:tcPr>
          <w:p w14:paraId="0EDE5799" w14:textId="77777777" w:rsidR="00B02E83" w:rsidRPr="003A2069" w:rsidRDefault="00000000">
            <w:pPr>
              <w:spacing w:before="120" w:after="120" w:line="3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i/>
                <w:sz w:val="28"/>
                <w:szCs w:val="28"/>
              </w:rPr>
              <w:t>Grief/insult/loss/anxiety/any other emotional cause</w:t>
            </w:r>
          </w:p>
        </w:tc>
      </w:tr>
      <w:tr w:rsidR="00B02E83" w:rsidRPr="003A2069" w14:paraId="6EBDBBC3" w14:textId="77777777">
        <w:tc>
          <w:tcPr>
            <w:tcW w:w="2318" w:type="dxa"/>
          </w:tcPr>
          <w:p w14:paraId="7CF8DA04" w14:textId="77777777" w:rsidR="00B02E83" w:rsidRPr="003A2069" w:rsidRDefault="00000000">
            <w:pPr>
              <w:spacing w:before="120" w:after="120" w:line="32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Physical cause</w:t>
            </w:r>
          </w:p>
        </w:tc>
        <w:tc>
          <w:tcPr>
            <w:tcW w:w="5972" w:type="dxa"/>
          </w:tcPr>
          <w:p w14:paraId="71D0B507" w14:textId="77777777" w:rsidR="00B02E83" w:rsidRPr="003A2069" w:rsidRDefault="00000000">
            <w:pPr>
              <w:spacing w:before="120" w:after="120" w:line="3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i/>
                <w:sz w:val="28"/>
                <w:szCs w:val="28"/>
              </w:rPr>
              <w:t>Injury/exertion/lack of sleep/any other cause</w:t>
            </w:r>
          </w:p>
        </w:tc>
      </w:tr>
    </w:tbl>
    <w:p w14:paraId="4441B506" w14:textId="77777777" w:rsidR="00B02E83" w:rsidRDefault="00B02E83">
      <w:pPr>
        <w:rPr>
          <w:rFonts w:ascii="Times New Roman" w:hAnsi="Times New Roman" w:cs="Times New Roman"/>
          <w:i/>
        </w:rPr>
      </w:pPr>
    </w:p>
    <w:p w14:paraId="27CA9181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i/>
          <w:sz w:val="28"/>
          <w:szCs w:val="28"/>
        </w:rPr>
        <w:t>Location of the chief complaint:</w:t>
      </w:r>
    </w:p>
    <w:p w14:paraId="213CD20A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Body part where the problem is:</w:t>
      </w:r>
    </w:p>
    <w:p w14:paraId="35528ABF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3AA1954F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63E9BBF5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18DC920E" w14:textId="77777777" w:rsidR="00B02E83" w:rsidRPr="003A2069" w:rsidRDefault="00000000">
      <w:pPr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Describe the chief complaint and associated features in detail?</w:t>
      </w:r>
    </w:p>
    <w:p w14:paraId="60DBD3B6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6C55E8E5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36D49C18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157504C9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4545521C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0F6BD3C4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i/>
          <w:sz w:val="28"/>
          <w:szCs w:val="28"/>
        </w:rPr>
        <w:t>Chill/heat/sweat</w:t>
      </w:r>
    </w:p>
    <w:p w14:paraId="36A7C6A4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Which part of the body does it begin?</w:t>
      </w:r>
    </w:p>
    <w:p w14:paraId="5D7C6382" w14:textId="67ED952B" w:rsidR="00B02E83" w:rsidRPr="003A2069" w:rsidRDefault="00B02E83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20808497" w14:textId="77777777" w:rsidR="003A2069" w:rsidRPr="003A2069" w:rsidRDefault="003A2069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08025B94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Which area is it felt maximum?</w:t>
      </w:r>
    </w:p>
    <w:p w14:paraId="5D7FFF13" w14:textId="7D6B52E5" w:rsidR="00B02E83" w:rsidRPr="003A2069" w:rsidRDefault="00B02E83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19580452" w14:textId="77777777" w:rsidR="003A2069" w:rsidRPr="003A2069" w:rsidRDefault="003A2069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12697298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State your reaction to appetite, thirst, sleep, urination, bowel movements, sweat etc.?</w:t>
      </w:r>
    </w:p>
    <w:p w14:paraId="725DD9E7" w14:textId="60AA6B45" w:rsidR="00B02E83" w:rsidRPr="003A2069" w:rsidRDefault="00B02E83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04E219BA" w14:textId="77777777" w:rsidR="003A2069" w:rsidRPr="003A2069" w:rsidRDefault="003A2069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157D64F6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Any particular direction of chills/heat/sweat (ascending, descending etc.)?</w:t>
      </w:r>
    </w:p>
    <w:p w14:paraId="0696F688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687C659E" w14:textId="71019802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653181B4" w14:textId="77777777" w:rsidR="003A2069" w:rsidRPr="003A2069" w:rsidRDefault="003A2069">
      <w:pPr>
        <w:rPr>
          <w:rFonts w:ascii="Times New Roman" w:hAnsi="Times New Roman" w:cs="Times New Roman"/>
          <w:i/>
          <w:sz w:val="28"/>
          <w:szCs w:val="28"/>
        </w:rPr>
      </w:pPr>
    </w:p>
    <w:p w14:paraId="075350AB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i/>
          <w:sz w:val="28"/>
          <w:szCs w:val="28"/>
        </w:rPr>
        <w:t>Cough/asthma/respiration</w:t>
      </w:r>
    </w:p>
    <w:p w14:paraId="224A63AD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Any strong aggravating factors for the above complaints?</w:t>
      </w:r>
    </w:p>
    <w:p w14:paraId="1ADE9621" w14:textId="3749D5B2" w:rsidR="00B02E83" w:rsidRPr="003A2069" w:rsidRDefault="00B02E83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2697D872" w14:textId="77777777" w:rsidR="003A2069" w:rsidRPr="003A2069" w:rsidRDefault="003A2069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68321EE4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Any strong ameliorating factors for the above complaints?</w:t>
      </w:r>
    </w:p>
    <w:p w14:paraId="65D805CA" w14:textId="2A574B88" w:rsidR="00B02E83" w:rsidRPr="003A2069" w:rsidRDefault="00B02E83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71F96A22" w14:textId="77777777" w:rsidR="003A2069" w:rsidRPr="003A2069" w:rsidRDefault="003A2069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2B6304FB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Loose/dry cough/with pain/without pain etc.?</w:t>
      </w:r>
    </w:p>
    <w:p w14:paraId="10C2C88F" w14:textId="0869905E" w:rsidR="00B02E83" w:rsidRPr="003A2069" w:rsidRDefault="00B02E83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54D41CEC" w14:textId="77777777" w:rsidR="003A2069" w:rsidRPr="003A2069" w:rsidRDefault="003A2069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1B94D258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Taste of cough in mouth?</w:t>
      </w:r>
    </w:p>
    <w:p w14:paraId="37563CE1" w14:textId="68665B1B" w:rsidR="00B02E83" w:rsidRPr="003A2069" w:rsidRDefault="00B02E83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39C1FEB0" w14:textId="77777777" w:rsidR="003A2069" w:rsidRPr="003A2069" w:rsidRDefault="003A2069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026A6573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Posture – that makes the complaint worse/better?</w:t>
      </w:r>
    </w:p>
    <w:p w14:paraId="19DACBC0" w14:textId="79C731DB" w:rsidR="003A2069" w:rsidRPr="003A2069" w:rsidRDefault="003A2069">
      <w:pPr>
        <w:rPr>
          <w:rFonts w:ascii="Times New Roman" w:hAnsi="Times New Roman" w:cs="Times New Roman"/>
          <w:i/>
          <w:sz w:val="28"/>
          <w:szCs w:val="28"/>
        </w:rPr>
      </w:pPr>
    </w:p>
    <w:p w14:paraId="14D39F9D" w14:textId="77777777" w:rsidR="003A2069" w:rsidRPr="003A2069" w:rsidRDefault="003A2069">
      <w:pPr>
        <w:rPr>
          <w:rFonts w:ascii="Times New Roman" w:hAnsi="Times New Roman" w:cs="Times New Roman"/>
          <w:i/>
          <w:sz w:val="28"/>
          <w:szCs w:val="28"/>
        </w:rPr>
      </w:pPr>
    </w:p>
    <w:p w14:paraId="32BBB89A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i/>
          <w:sz w:val="28"/>
          <w:szCs w:val="28"/>
        </w:rPr>
        <w:lastRenderedPageBreak/>
        <w:t>Details of chief complaints:</w:t>
      </w:r>
    </w:p>
    <w:p w14:paraId="52A91990" w14:textId="36D86B72" w:rsidR="003A2069" w:rsidRDefault="00000000" w:rsidP="003A2069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What are conditions of aggravation and amelioration</w:t>
      </w:r>
    </w:p>
    <w:p w14:paraId="279ECC88" w14:textId="12194843" w:rsidR="003A2069" w:rsidRDefault="003A2069" w:rsidP="003A2069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6EF5F76C" w14:textId="6D21D634" w:rsidR="003A2069" w:rsidRDefault="003A2069" w:rsidP="003A2069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46237F5A" w14:textId="5AD98047" w:rsidR="003A2069" w:rsidRDefault="003A2069" w:rsidP="003A2069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651B02CD" w14:textId="58475899" w:rsidR="003A2069" w:rsidRDefault="003A2069" w:rsidP="003A2069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</w:p>
    <w:p w14:paraId="441ED586" w14:textId="77777777" w:rsidR="003A2069" w:rsidRDefault="003A2069" w:rsidP="003A2069">
      <w:pPr>
        <w:spacing w:before="120" w:after="120" w:line="320" w:lineRule="exact"/>
        <w:rPr>
          <w:rFonts w:ascii="Times New Roman" w:hAnsi="Times New Roman" w:cs="Times New Roman"/>
          <w:i/>
        </w:rPr>
      </w:pPr>
    </w:p>
    <w:p w14:paraId="64F4B65B" w14:textId="0F4AFDF2" w:rsidR="00B02E83" w:rsidRPr="003A2069" w:rsidRDefault="00000000" w:rsidP="003A20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i/>
          <w:sz w:val="28"/>
          <w:szCs w:val="28"/>
        </w:rPr>
        <w:t>Please fill in the table below regarding the chief complaints:</w:t>
      </w:r>
    </w:p>
    <w:tbl>
      <w:tblPr>
        <w:tblStyle w:val="a3"/>
        <w:tblW w:w="9028" w:type="dxa"/>
        <w:tblLook w:val="04A0" w:firstRow="1" w:lastRow="0" w:firstColumn="1" w:lastColumn="0" w:noHBand="0" w:noVBand="1"/>
      </w:tblPr>
      <w:tblGrid>
        <w:gridCol w:w="2243"/>
        <w:gridCol w:w="2273"/>
        <w:gridCol w:w="2250"/>
        <w:gridCol w:w="2262"/>
      </w:tblGrid>
      <w:tr w:rsidR="00B02E83" w14:paraId="62E86387" w14:textId="77777777" w:rsidTr="00DE1699">
        <w:trPr>
          <w:trHeight w:val="5146"/>
        </w:trPr>
        <w:tc>
          <w:tcPr>
            <w:tcW w:w="2243" w:type="dxa"/>
          </w:tcPr>
          <w:p w14:paraId="1B049FEC" w14:textId="77777777" w:rsidR="00B02E83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Time </w:t>
            </w:r>
            <w:r>
              <w:rPr>
                <w:rStyle w:val="hgkelc"/>
                <w:rFonts w:ascii="Times New Roman" w:hAnsi="Times New Roman" w:cs="Times New Roman"/>
                <w:b/>
                <w:color w:val="202124"/>
                <w:lang w:val="en-IN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i/>
              </w:rPr>
              <w:t>when is it more</w:t>
            </w:r>
          </w:p>
        </w:tc>
        <w:tc>
          <w:tcPr>
            <w:tcW w:w="2273" w:type="dxa"/>
          </w:tcPr>
          <w:p w14:paraId="1B77D290" w14:textId="77777777" w:rsidR="00B02E83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Temperature </w:t>
            </w:r>
            <w:r>
              <w:rPr>
                <w:rStyle w:val="hgkelc"/>
                <w:rFonts w:ascii="Times New Roman" w:hAnsi="Times New Roman" w:cs="Times New Roman"/>
                <w:b/>
                <w:color w:val="202124"/>
                <w:lang w:val="en-IN"/>
              </w:rPr>
              <w:t xml:space="preserve">— </w:t>
            </w:r>
          </w:p>
          <w:p w14:paraId="5ED5B022" w14:textId="77777777" w:rsidR="00B02E83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Reaction to cold and warm</w:t>
            </w:r>
          </w:p>
        </w:tc>
        <w:tc>
          <w:tcPr>
            <w:tcW w:w="2250" w:type="dxa"/>
          </w:tcPr>
          <w:p w14:paraId="46D2EFAD" w14:textId="77777777" w:rsidR="00B02E83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Posture </w:t>
            </w:r>
            <w:r>
              <w:rPr>
                <w:rStyle w:val="hgkelc"/>
                <w:rFonts w:ascii="Times New Roman" w:hAnsi="Times New Roman" w:cs="Times New Roman"/>
                <w:b/>
                <w:color w:val="202124"/>
                <w:lang w:val="en-IN"/>
              </w:rPr>
              <w:t>— worse or better by</w:t>
            </w:r>
          </w:p>
          <w:p w14:paraId="2541AC32" w14:textId="77777777" w:rsidR="00B02E83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Lying on back,</w:t>
            </w:r>
          </w:p>
          <w:p w14:paraId="6377C6AA" w14:textId="77777777" w:rsidR="00B02E83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Lying on abdomen,</w:t>
            </w:r>
          </w:p>
          <w:p w14:paraId="050D530F" w14:textId="77777777" w:rsidR="00B02E83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Lying on side etc.</w:t>
            </w:r>
          </w:p>
        </w:tc>
        <w:tc>
          <w:tcPr>
            <w:tcW w:w="2262" w:type="dxa"/>
          </w:tcPr>
          <w:p w14:paraId="6B381E1E" w14:textId="77777777" w:rsidR="00B02E83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Reaction to open air/weather</w:t>
            </w:r>
          </w:p>
        </w:tc>
      </w:tr>
      <w:tr w:rsidR="00B02E83" w14:paraId="074DB7BA" w14:textId="77777777" w:rsidTr="00DE1699">
        <w:trPr>
          <w:trHeight w:val="4436"/>
        </w:trPr>
        <w:tc>
          <w:tcPr>
            <w:tcW w:w="2243" w:type="dxa"/>
          </w:tcPr>
          <w:p w14:paraId="083F0AFD" w14:textId="77777777" w:rsidR="00B02E83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Thirst (changes in pattern)</w:t>
            </w:r>
          </w:p>
        </w:tc>
        <w:tc>
          <w:tcPr>
            <w:tcW w:w="2273" w:type="dxa"/>
          </w:tcPr>
          <w:p w14:paraId="75953053" w14:textId="77777777" w:rsidR="00B02E83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Taste (changes in pattern)</w:t>
            </w:r>
          </w:p>
        </w:tc>
        <w:tc>
          <w:tcPr>
            <w:tcW w:w="2250" w:type="dxa"/>
          </w:tcPr>
          <w:p w14:paraId="776BC4A1" w14:textId="77777777" w:rsidR="00B02E83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Reaction to eating (↑ or ↓)</w:t>
            </w:r>
          </w:p>
        </w:tc>
        <w:tc>
          <w:tcPr>
            <w:tcW w:w="2262" w:type="dxa"/>
          </w:tcPr>
          <w:p w14:paraId="7C6344A7" w14:textId="77777777" w:rsidR="00B02E83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Reaction to sleep (changes in pattern)</w:t>
            </w:r>
          </w:p>
        </w:tc>
      </w:tr>
    </w:tbl>
    <w:p w14:paraId="4B8E1431" w14:textId="77777777" w:rsidR="00B02E83" w:rsidRDefault="00B02E83">
      <w:pPr>
        <w:rPr>
          <w:rFonts w:ascii="Times New Roman" w:hAnsi="Times New Roman" w:cs="Times New Roman"/>
          <w:b/>
          <w:i/>
          <w:lang w:val="fr-FR"/>
        </w:rPr>
      </w:pPr>
    </w:p>
    <w:p w14:paraId="034B37BA" w14:textId="77777777" w:rsidR="003A2069" w:rsidRDefault="003A2069">
      <w:pPr>
        <w:spacing w:before="120" w:after="120" w:line="320" w:lineRule="exact"/>
        <w:rPr>
          <w:rFonts w:ascii="Times New Roman" w:hAnsi="Times New Roman" w:cs="Times New Roman"/>
          <w:b/>
          <w:i/>
        </w:rPr>
      </w:pPr>
    </w:p>
    <w:p w14:paraId="24A9696E" w14:textId="5347C486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i/>
          <w:sz w:val="28"/>
          <w:szCs w:val="28"/>
        </w:rPr>
        <w:lastRenderedPageBreak/>
        <w:t>Investigations:</w:t>
      </w:r>
    </w:p>
    <w:p w14:paraId="123E5B55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CBC:</w:t>
      </w:r>
    </w:p>
    <w:p w14:paraId="7D429275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Dengue:</w:t>
      </w:r>
    </w:p>
    <w:p w14:paraId="7DF996C0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Malaria:</w:t>
      </w:r>
    </w:p>
    <w:p w14:paraId="6B193484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Covid-19 test:</w:t>
      </w:r>
    </w:p>
    <w:p w14:paraId="41009407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Urine test:</w:t>
      </w:r>
    </w:p>
    <w:p w14:paraId="4E3BB5EC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3A2069">
        <w:rPr>
          <w:rFonts w:ascii="Times New Roman" w:hAnsi="Times New Roman" w:cs="Times New Roman"/>
          <w:i/>
          <w:sz w:val="28"/>
          <w:szCs w:val="28"/>
        </w:rPr>
        <w:t>Have you been in close proximity with any Covid-19 positive patient?</w:t>
      </w:r>
    </w:p>
    <w:p w14:paraId="63BEEF5B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2EF160FC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7D225EBD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i/>
          <w:sz w:val="28"/>
          <w:szCs w:val="28"/>
        </w:rPr>
        <w:t>Required:</w:t>
      </w:r>
    </w:p>
    <w:p w14:paraId="2A996588" w14:textId="77777777" w:rsidR="00B02E83" w:rsidRPr="003A2069" w:rsidRDefault="0000000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bCs/>
          <w:i/>
          <w:sz w:val="28"/>
          <w:szCs w:val="28"/>
        </w:rPr>
        <w:t>Picture of face:</w:t>
      </w:r>
    </w:p>
    <w:p w14:paraId="59D8E966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717EC378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271DD57F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3E942933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54FD6EFB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19976AC7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60E814BB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42702BDD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644FA6A2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5EB87D86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66B4745D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33E10933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5B2AB534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10767744" w14:textId="77777777" w:rsidR="00B02E83" w:rsidRPr="003A2069" w:rsidRDefault="00B02E8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9DF4AC1" w14:textId="77777777" w:rsidR="00B02E83" w:rsidRPr="003A2069" w:rsidRDefault="0000000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bCs/>
          <w:i/>
          <w:sz w:val="28"/>
          <w:szCs w:val="28"/>
        </w:rPr>
        <w:t>Picture of tongue:</w:t>
      </w:r>
    </w:p>
    <w:p w14:paraId="764393B8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1986F03C" w14:textId="77777777" w:rsidR="00B02E83" w:rsidRPr="003A2069" w:rsidRDefault="00B02E83">
      <w:pPr>
        <w:rPr>
          <w:rFonts w:ascii="Times New Roman" w:hAnsi="Times New Roman" w:cs="Times New Roman"/>
          <w:i/>
          <w:sz w:val="28"/>
          <w:szCs w:val="28"/>
        </w:rPr>
      </w:pPr>
    </w:p>
    <w:p w14:paraId="68BAE0F9" w14:textId="77777777" w:rsidR="00B02E83" w:rsidRDefault="00B02E83">
      <w:pPr>
        <w:rPr>
          <w:rFonts w:ascii="Times New Roman" w:hAnsi="Times New Roman" w:cs="Times New Roman"/>
          <w:i/>
        </w:rPr>
      </w:pPr>
    </w:p>
    <w:p w14:paraId="64558C9E" w14:textId="77777777" w:rsidR="00B02E83" w:rsidRDefault="00B02E83">
      <w:pPr>
        <w:rPr>
          <w:rFonts w:ascii="Times New Roman" w:hAnsi="Times New Roman" w:cs="Times New Roman"/>
          <w:i/>
        </w:rPr>
      </w:pPr>
    </w:p>
    <w:p w14:paraId="41007346" w14:textId="77777777" w:rsidR="00B02E83" w:rsidRDefault="00B02E83">
      <w:pPr>
        <w:rPr>
          <w:rFonts w:ascii="Times New Roman" w:hAnsi="Times New Roman" w:cs="Times New Roman"/>
          <w:i/>
        </w:rPr>
      </w:pPr>
    </w:p>
    <w:p w14:paraId="49531128" w14:textId="77777777" w:rsidR="00B02E83" w:rsidRDefault="00B02E83">
      <w:pPr>
        <w:rPr>
          <w:rFonts w:ascii="Times New Roman" w:hAnsi="Times New Roman" w:cs="Times New Roman"/>
          <w:i/>
        </w:rPr>
      </w:pPr>
    </w:p>
    <w:p w14:paraId="12C60560" w14:textId="77777777" w:rsidR="00B02E83" w:rsidRDefault="00B02E83">
      <w:pPr>
        <w:rPr>
          <w:rFonts w:ascii="Times New Roman" w:hAnsi="Times New Roman" w:cs="Times New Roman"/>
          <w:i/>
        </w:rPr>
      </w:pPr>
    </w:p>
    <w:p w14:paraId="51C8DF2F" w14:textId="77777777" w:rsidR="00B02E83" w:rsidRDefault="00B02E83">
      <w:pPr>
        <w:rPr>
          <w:rFonts w:ascii="Times New Roman" w:hAnsi="Times New Roman" w:cs="Times New Roman"/>
          <w:i/>
        </w:rPr>
      </w:pPr>
    </w:p>
    <w:p w14:paraId="2226E777" w14:textId="77777777" w:rsidR="00B02E83" w:rsidRDefault="00B02E83">
      <w:pPr>
        <w:rPr>
          <w:rFonts w:ascii="Times New Roman" w:hAnsi="Times New Roman" w:cs="Times New Roman"/>
          <w:i/>
        </w:rPr>
      </w:pPr>
    </w:p>
    <w:p w14:paraId="498A8E75" w14:textId="77777777" w:rsidR="00B02E83" w:rsidRDefault="00B02E83">
      <w:pPr>
        <w:rPr>
          <w:rFonts w:ascii="Times New Roman" w:hAnsi="Times New Roman" w:cs="Times New Roman"/>
          <w:i/>
        </w:rPr>
      </w:pPr>
    </w:p>
    <w:p w14:paraId="6387EA41" w14:textId="77777777" w:rsidR="00B02E83" w:rsidRDefault="00B02E83">
      <w:pPr>
        <w:rPr>
          <w:rFonts w:ascii="Times New Roman" w:hAnsi="Times New Roman" w:cs="Times New Roman"/>
          <w:i/>
        </w:rPr>
      </w:pPr>
    </w:p>
    <w:p w14:paraId="7032B1F4" w14:textId="77777777" w:rsidR="00B02E83" w:rsidRDefault="000000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63E1BE85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i/>
          <w:sz w:val="28"/>
          <w:szCs w:val="28"/>
        </w:rPr>
        <w:lastRenderedPageBreak/>
        <w:t>Changes at general level (any change from normal):</w:t>
      </w:r>
    </w:p>
    <w:p w14:paraId="6656EF46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i/>
          <w:sz w:val="28"/>
          <w:szCs w:val="28"/>
        </w:rPr>
        <w:t>(Write in detail)</w:t>
      </w:r>
    </w:p>
    <w:tbl>
      <w:tblPr>
        <w:tblStyle w:val="a3"/>
        <w:tblW w:w="9144" w:type="dxa"/>
        <w:tblLook w:val="04A0" w:firstRow="1" w:lastRow="0" w:firstColumn="1" w:lastColumn="0" w:noHBand="0" w:noVBand="1"/>
      </w:tblPr>
      <w:tblGrid>
        <w:gridCol w:w="3067"/>
        <w:gridCol w:w="3033"/>
        <w:gridCol w:w="3044"/>
      </w:tblGrid>
      <w:tr w:rsidR="00B02E83" w:rsidRPr="003A2069" w14:paraId="24D88E74" w14:textId="77777777" w:rsidTr="003A2069">
        <w:trPr>
          <w:trHeight w:val="1326"/>
        </w:trPr>
        <w:tc>
          <w:tcPr>
            <w:tcW w:w="3067" w:type="dxa"/>
          </w:tcPr>
          <w:p w14:paraId="30262D0B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Thirst (quantity/frequency etc.)</w:t>
            </w:r>
          </w:p>
        </w:tc>
        <w:tc>
          <w:tcPr>
            <w:tcW w:w="3033" w:type="dxa"/>
          </w:tcPr>
          <w:p w14:paraId="439AC5F4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Menses (absent/painful/ dysmenorrhea)</w:t>
            </w:r>
          </w:p>
        </w:tc>
        <w:tc>
          <w:tcPr>
            <w:tcW w:w="3044" w:type="dxa"/>
          </w:tcPr>
          <w:p w14:paraId="23A8FC02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Sleep (position/quality-restless/deep etc.)</w:t>
            </w:r>
          </w:p>
        </w:tc>
      </w:tr>
      <w:tr w:rsidR="00B02E83" w:rsidRPr="003A2069" w14:paraId="1CE0EE39" w14:textId="77777777" w:rsidTr="003A2069">
        <w:trPr>
          <w:trHeight w:val="1582"/>
        </w:trPr>
        <w:tc>
          <w:tcPr>
            <w:tcW w:w="3067" w:type="dxa"/>
          </w:tcPr>
          <w:p w14:paraId="22DDB4AF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Reaction to heat and cold (any changes)</w:t>
            </w:r>
          </w:p>
        </w:tc>
        <w:tc>
          <w:tcPr>
            <w:tcW w:w="3033" w:type="dxa"/>
          </w:tcPr>
          <w:p w14:paraId="2E696E6C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Stools (diarrhea, constipation etc.)</w:t>
            </w:r>
          </w:p>
        </w:tc>
        <w:tc>
          <w:tcPr>
            <w:tcW w:w="3044" w:type="dxa"/>
          </w:tcPr>
          <w:p w14:paraId="1DBDFEB4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Urination (↑ or ↓, painful, smell etc.)</w:t>
            </w:r>
          </w:p>
        </w:tc>
      </w:tr>
      <w:tr w:rsidR="00B02E83" w:rsidRPr="003A2069" w14:paraId="35809EEF" w14:textId="77777777" w:rsidTr="003A2069">
        <w:trPr>
          <w:trHeight w:val="1582"/>
        </w:trPr>
        <w:tc>
          <w:tcPr>
            <w:tcW w:w="3067" w:type="dxa"/>
          </w:tcPr>
          <w:p w14:paraId="7C1FC856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Appetite (hunger ↑ or ↓ etc.)</w:t>
            </w:r>
          </w:p>
        </w:tc>
        <w:tc>
          <w:tcPr>
            <w:tcW w:w="3033" w:type="dxa"/>
          </w:tcPr>
          <w:p w14:paraId="6A557DF5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Cravings for any particular food/drink</w:t>
            </w:r>
          </w:p>
        </w:tc>
        <w:tc>
          <w:tcPr>
            <w:tcW w:w="3044" w:type="dxa"/>
          </w:tcPr>
          <w:p w14:paraId="6CCDFD70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Aversion to any particular food/drink</w:t>
            </w:r>
          </w:p>
        </w:tc>
      </w:tr>
    </w:tbl>
    <w:p w14:paraId="225E0A5F" w14:textId="77777777" w:rsidR="00B02E83" w:rsidRDefault="00B02E83">
      <w:pPr>
        <w:rPr>
          <w:rFonts w:ascii="Times New Roman" w:hAnsi="Times New Roman" w:cs="Times New Roman"/>
          <w:i/>
        </w:rPr>
      </w:pPr>
    </w:p>
    <w:p w14:paraId="0CC0A64C" w14:textId="77777777" w:rsidR="00B02E83" w:rsidRPr="003A2069" w:rsidRDefault="00000000">
      <w:pPr>
        <w:spacing w:before="120" w:after="120" w:line="32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i/>
          <w:sz w:val="28"/>
          <w:szCs w:val="28"/>
        </w:rPr>
        <w:t>Changes in state of mind:</w:t>
      </w:r>
    </w:p>
    <w:tbl>
      <w:tblPr>
        <w:tblStyle w:val="a3"/>
        <w:tblW w:w="9165" w:type="dxa"/>
        <w:tblLook w:val="04A0" w:firstRow="1" w:lastRow="0" w:firstColumn="1" w:lastColumn="0" w:noHBand="0" w:noVBand="1"/>
      </w:tblPr>
      <w:tblGrid>
        <w:gridCol w:w="2135"/>
        <w:gridCol w:w="2650"/>
        <w:gridCol w:w="4380"/>
      </w:tblGrid>
      <w:tr w:rsidR="00B02E83" w:rsidRPr="003A2069" w14:paraId="7EAC463E" w14:textId="77777777" w:rsidTr="003A2069">
        <w:trPr>
          <w:trHeight w:val="3162"/>
        </w:trPr>
        <w:tc>
          <w:tcPr>
            <w:tcW w:w="2135" w:type="dxa"/>
          </w:tcPr>
          <w:p w14:paraId="55B86589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What is the reaction to disease?</w:t>
            </w:r>
          </w:p>
        </w:tc>
        <w:tc>
          <w:tcPr>
            <w:tcW w:w="2650" w:type="dxa"/>
          </w:tcPr>
          <w:p w14:paraId="1E1C0DE4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Reaction to company and being alone?</w:t>
            </w:r>
          </w:p>
        </w:tc>
        <w:tc>
          <w:tcPr>
            <w:tcW w:w="4380" w:type="dxa"/>
          </w:tcPr>
          <w:p w14:paraId="354DA47E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State of mind with respect to time of the day- morning/afternoon/evening/night</w:t>
            </w:r>
          </w:p>
        </w:tc>
      </w:tr>
      <w:tr w:rsidR="00B02E83" w:rsidRPr="003A2069" w14:paraId="0AE6B9A5" w14:textId="77777777" w:rsidTr="003A2069">
        <w:trPr>
          <w:trHeight w:val="2305"/>
        </w:trPr>
        <w:tc>
          <w:tcPr>
            <w:tcW w:w="2135" w:type="dxa"/>
          </w:tcPr>
          <w:p w14:paraId="320FBBE0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Fears/anxieties</w:t>
            </w:r>
          </w:p>
        </w:tc>
        <w:tc>
          <w:tcPr>
            <w:tcW w:w="2650" w:type="dxa"/>
          </w:tcPr>
          <w:p w14:paraId="20A743E3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Any other thoughts/feelings</w:t>
            </w:r>
          </w:p>
        </w:tc>
        <w:tc>
          <w:tcPr>
            <w:tcW w:w="4380" w:type="dxa"/>
          </w:tcPr>
          <w:p w14:paraId="4BE42831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Dreams</w:t>
            </w:r>
          </w:p>
        </w:tc>
      </w:tr>
      <w:tr w:rsidR="00B02E83" w:rsidRPr="003A2069" w14:paraId="41E2D997" w14:textId="77777777" w:rsidTr="003A2069">
        <w:trPr>
          <w:trHeight w:val="2050"/>
        </w:trPr>
        <w:tc>
          <w:tcPr>
            <w:tcW w:w="2135" w:type="dxa"/>
          </w:tcPr>
          <w:p w14:paraId="506C9A40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Facial expression</w:t>
            </w:r>
          </w:p>
        </w:tc>
        <w:tc>
          <w:tcPr>
            <w:tcW w:w="2650" w:type="dxa"/>
          </w:tcPr>
          <w:p w14:paraId="716662A3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Dullness/activeness (level)</w:t>
            </w:r>
          </w:p>
        </w:tc>
        <w:tc>
          <w:tcPr>
            <w:tcW w:w="4380" w:type="dxa"/>
          </w:tcPr>
          <w:p w14:paraId="7FE2FBCD" w14:textId="77777777" w:rsidR="00B02E83" w:rsidRPr="003A2069" w:rsidRDefault="000000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Changes in state of mind since symptoms started</w:t>
            </w:r>
          </w:p>
        </w:tc>
      </w:tr>
    </w:tbl>
    <w:p w14:paraId="36C241E9" w14:textId="77777777" w:rsidR="00B02E83" w:rsidRPr="003A2069" w:rsidRDefault="000000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2069">
        <w:rPr>
          <w:rFonts w:ascii="Times New Roman" w:hAnsi="Times New Roman" w:cs="Times New Roman"/>
          <w:b/>
          <w:i/>
          <w:sz w:val="28"/>
          <w:szCs w:val="28"/>
        </w:rPr>
        <w:lastRenderedPageBreak/>
        <w:t>Any other changes or observations:</w:t>
      </w:r>
    </w:p>
    <w:p w14:paraId="55674922" w14:textId="77777777" w:rsidR="00B02E83" w:rsidRDefault="00B02E83">
      <w:pPr>
        <w:rPr>
          <w:rFonts w:ascii="Times New Roman" w:hAnsi="Times New Roman" w:cs="Times New Roman"/>
          <w:i/>
        </w:rPr>
      </w:pPr>
    </w:p>
    <w:p w14:paraId="766D6DBF" w14:textId="77777777" w:rsidR="00B02E83" w:rsidRDefault="00B02E83">
      <w:pPr>
        <w:rPr>
          <w:rFonts w:ascii="Times New Roman" w:hAnsi="Times New Roman" w:cs="Times New Roman"/>
          <w:i/>
        </w:rPr>
      </w:pPr>
    </w:p>
    <w:p w14:paraId="5F1834C4" w14:textId="6A58A2A5" w:rsidR="00B02E83" w:rsidRPr="00CA76D7" w:rsidRDefault="00CA76D7">
      <w:pPr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Отправьте вашу анкету на почту – </w:t>
      </w:r>
      <w:r>
        <w:rPr>
          <w:rFonts w:ascii="Times New Roman" w:hAnsi="Times New Roman" w:cs="Times New Roman"/>
          <w:i/>
        </w:rPr>
        <w:t>tvoronaya</w:t>
      </w:r>
      <w:r w:rsidRPr="00CA76D7">
        <w:rPr>
          <w:rFonts w:ascii="Times New Roman" w:hAnsi="Times New Roman" w:cs="Times New Roman"/>
          <w:i/>
          <w:lang w:val="ru-RU"/>
        </w:rPr>
        <w:t>@</w:t>
      </w:r>
      <w:r>
        <w:rPr>
          <w:rFonts w:ascii="Times New Roman" w:hAnsi="Times New Roman" w:cs="Times New Roman"/>
          <w:i/>
        </w:rPr>
        <w:t>yandex</w:t>
      </w:r>
      <w:r w:rsidRPr="00CA76D7">
        <w:rPr>
          <w:rFonts w:ascii="Times New Roman" w:hAnsi="Times New Roman" w:cs="Times New Roman"/>
          <w:i/>
          <w:lang w:val="ru-RU"/>
        </w:rPr>
        <w:t>.</w:t>
      </w:r>
      <w:r>
        <w:rPr>
          <w:rFonts w:ascii="Times New Roman" w:hAnsi="Times New Roman" w:cs="Times New Roman"/>
          <w:i/>
        </w:rPr>
        <w:t>ru</w:t>
      </w:r>
    </w:p>
    <w:p w14:paraId="3EAD3120" w14:textId="77777777" w:rsidR="00B02E83" w:rsidRPr="00CA76D7" w:rsidRDefault="00B02E83">
      <w:pPr>
        <w:rPr>
          <w:rFonts w:ascii="Times New Roman" w:hAnsi="Times New Roman" w:cs="Times New Roman"/>
          <w:i/>
          <w:lang w:val="ru-RU"/>
        </w:rPr>
      </w:pPr>
    </w:p>
    <w:p w14:paraId="15425E03" w14:textId="77777777" w:rsidR="00B02E83" w:rsidRPr="00CA76D7" w:rsidRDefault="00B02E83">
      <w:pPr>
        <w:rPr>
          <w:rFonts w:ascii="Times New Roman" w:hAnsi="Times New Roman" w:cs="Times New Roman"/>
          <w:i/>
          <w:lang w:val="ru-RU"/>
        </w:rPr>
      </w:pPr>
    </w:p>
    <w:p w14:paraId="2E1D5436" w14:textId="77777777" w:rsidR="00B02E83" w:rsidRPr="00CA76D7" w:rsidRDefault="00B02E83">
      <w:pPr>
        <w:pBdr>
          <w:bottom w:val="single" w:sz="6" w:space="1" w:color="auto"/>
        </w:pBdr>
        <w:rPr>
          <w:rFonts w:ascii="Times New Roman" w:hAnsi="Times New Roman" w:cs="Times New Roman"/>
          <w:i/>
          <w:lang w:val="ru-RU"/>
        </w:rPr>
      </w:pPr>
    </w:p>
    <w:p w14:paraId="36345B28" w14:textId="77777777" w:rsidR="00B02E83" w:rsidRPr="00CA76D7" w:rsidRDefault="00B02E83">
      <w:pPr>
        <w:pBdr>
          <w:bottom w:val="single" w:sz="6" w:space="1" w:color="auto"/>
        </w:pBdr>
        <w:rPr>
          <w:rFonts w:ascii="Times New Roman" w:hAnsi="Times New Roman" w:cs="Times New Roman"/>
          <w:i/>
          <w:lang w:val="ru-RU"/>
        </w:rPr>
      </w:pPr>
    </w:p>
    <w:p w14:paraId="1199E893" w14:textId="77777777" w:rsidR="00B02E83" w:rsidRPr="00CA76D7" w:rsidRDefault="00B02E83">
      <w:pPr>
        <w:pBdr>
          <w:bottom w:val="single" w:sz="6" w:space="1" w:color="auto"/>
        </w:pBdr>
        <w:rPr>
          <w:rFonts w:ascii="Times New Roman" w:hAnsi="Times New Roman" w:cs="Times New Roman"/>
          <w:i/>
          <w:lang w:val="ru-RU"/>
        </w:rPr>
      </w:pPr>
    </w:p>
    <w:p w14:paraId="587BF71D" w14:textId="77777777" w:rsidR="00B02E83" w:rsidRPr="00CA76D7" w:rsidRDefault="00B02E83">
      <w:pPr>
        <w:pBdr>
          <w:bottom w:val="single" w:sz="6" w:space="1" w:color="auto"/>
        </w:pBdr>
        <w:rPr>
          <w:rFonts w:ascii="Times New Roman" w:hAnsi="Times New Roman" w:cs="Times New Roman"/>
          <w:i/>
          <w:lang w:val="ru-RU"/>
        </w:rPr>
      </w:pPr>
    </w:p>
    <w:p w14:paraId="26C3F7B7" w14:textId="77777777" w:rsidR="00B02E83" w:rsidRPr="00CA76D7" w:rsidRDefault="00B02E83">
      <w:pPr>
        <w:pBdr>
          <w:bottom w:val="single" w:sz="6" w:space="1" w:color="auto"/>
        </w:pBdr>
        <w:rPr>
          <w:rFonts w:ascii="Times New Roman" w:hAnsi="Times New Roman" w:cs="Times New Roman"/>
          <w:i/>
          <w:lang w:val="ru-RU"/>
        </w:rPr>
      </w:pPr>
    </w:p>
    <w:p w14:paraId="4702FBB3" w14:textId="77777777" w:rsidR="00B02E83" w:rsidRPr="00CA76D7" w:rsidRDefault="00B02E83">
      <w:pPr>
        <w:pBdr>
          <w:bottom w:val="single" w:sz="6" w:space="1" w:color="auto"/>
        </w:pBd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87EE229" w14:textId="77777777" w:rsidR="00B02E83" w:rsidRPr="00CA76D7" w:rsidRDefault="00B02E83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6B71A76" w14:textId="5848640B" w:rsidR="00B02E83" w:rsidRPr="00CA76D7" w:rsidRDefault="00B02E83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B02E83" w:rsidRPr="00CA76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83"/>
    <w:rsid w:val="003A2069"/>
    <w:rsid w:val="00B02E83"/>
    <w:rsid w:val="00CA76D7"/>
    <w:rsid w:val="00D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147F7"/>
  <w15:docId w15:val="{0B2B836D-B6C7-5145-A38D-65C3AEF4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SimSu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GAURANG GAIKWAD</dc:creator>
  <cp:lastModifiedBy>TATYANA</cp:lastModifiedBy>
  <cp:revision>23</cp:revision>
  <dcterms:created xsi:type="dcterms:W3CDTF">2020-12-01T07:05:00Z</dcterms:created>
  <dcterms:modified xsi:type="dcterms:W3CDTF">2022-11-09T10:25:00Z</dcterms:modified>
</cp:coreProperties>
</file>